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>
        <w:rPr>
          <w:rFonts w:ascii="Arial Unicode MS" w:eastAsia="Arial Unicode MS" w:hAnsi="Arial Unicode MS" w:cs="Arial Unicode MS"/>
          <w:sz w:val="24"/>
          <w:szCs w:val="24"/>
        </w:rPr>
        <w:t>4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>cinco</w:t>
      </w:r>
      <w:r w:rsidR="00B4134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 xml:space="preserve">Convocatoria 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Convocatoria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Nro.: 001 – Pasantía rentada </w:t>
      </w:r>
      <w:r w:rsidR="00621699">
        <w:rPr>
          <w:rFonts w:ascii="Arial Unicode MS" w:eastAsia="Arial Unicode MS" w:hAnsi="Arial Unicode MS" w:cs="Arial Unicode MS"/>
          <w:b/>
          <w:sz w:val="24"/>
          <w:szCs w:val="24"/>
        </w:rPr>
        <w:t xml:space="preserve"> en </w:t>
      </w:r>
      <w:r w:rsidR="002B45E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7B2904">
        <w:rPr>
          <w:rFonts w:ascii="Arial Unicode MS" w:eastAsia="Arial Unicode MS" w:hAnsi="Arial Unicode MS" w:cs="Arial Unicode MS"/>
          <w:b/>
          <w:sz w:val="24"/>
          <w:szCs w:val="24"/>
        </w:rPr>
        <w:t xml:space="preserve">Empresa </w:t>
      </w:r>
    </w:p>
    <w:p w:rsidR="008040FB" w:rsidRDefault="00CD5ADA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1C0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Pr="00CE1C0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>1 (una</w:t>
      </w:r>
      <w:r w:rsidR="00BF5BEF"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2B45ED" w:rsidRDefault="008040FB" w:rsidP="00CD5AD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Perfil</w:t>
      </w:r>
      <w:r w:rsidR="00E74DB6"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: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 Estudiante</w:t>
      </w:r>
      <w:r w:rsidR="00CD5A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 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Licenciatura </w:t>
      </w:r>
      <w:r w:rsidR="00CD5ADA">
        <w:rPr>
          <w:rFonts w:ascii="Arial Unicode MS" w:eastAsia="Arial Unicode MS" w:hAnsi="Arial Unicode MS" w:cs="Arial Unicode MS"/>
          <w:sz w:val="24"/>
          <w:szCs w:val="24"/>
        </w:rPr>
        <w:t>en</w:t>
      </w:r>
      <w:r w:rsidR="006D5E2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>Marketing</w:t>
      </w:r>
      <w:r w:rsidR="00B41342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1230EF" w:rsidRPr="001230EF" w:rsidRDefault="001230EF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Requisitos de la empresa</w:t>
      </w:r>
      <w:r w:rsidRPr="001230EF">
        <w:rPr>
          <w:rFonts w:ascii="Arial Unicode MS" w:eastAsia="Arial Unicode MS" w:hAnsi="Arial Unicode MS" w:cs="Arial Unicode MS"/>
          <w:sz w:val="24"/>
          <w:szCs w:val="24"/>
        </w:rPr>
        <w:t>: estudiante proactivo/a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con capacidad de trabajo en equipo y multidisciplinar para el desarrollo de tareas vinculadas a los procesos comerciales.</w:t>
      </w:r>
    </w:p>
    <w:p w:rsidR="00CD5ADA" w:rsidRDefault="00CD5AD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Remitir por e-mail a la Secretaría Académica (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 w:rsidR="0018268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</w:t>
      </w:r>
      <w:r w:rsidR="00182681">
        <w:rPr>
          <w:rFonts w:ascii="Arial Unicode MS" w:eastAsia="Arial Unicode MS" w:hAnsi="Arial Unicode MS" w:cs="Arial Unicode MS"/>
          <w:sz w:val="24"/>
          <w:szCs w:val="24"/>
        </w:rPr>
        <w:t>incluido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 la postulación a convocatoria de pasantías Nro.001 y CV abreviado  (remitir modelos adjuntos)</w:t>
      </w:r>
    </w:p>
    <w:p w:rsidR="00182681" w:rsidRDefault="00CD5AD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1230EF">
        <w:rPr>
          <w:rFonts w:ascii="Arial Unicode MS" w:eastAsia="Arial Unicode MS" w:hAnsi="Arial Unicode MS" w:cs="Arial Unicode MS"/>
          <w:sz w:val="24"/>
          <w:szCs w:val="24"/>
        </w:rPr>
        <w:t>17</w:t>
      </w:r>
      <w:r w:rsidR="006909A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 xml:space="preserve">febrero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1230EF">
        <w:rPr>
          <w:rFonts w:ascii="Arial Unicode MS" w:eastAsia="Arial Unicode MS" w:hAnsi="Arial Unicode MS" w:cs="Arial Unicode MS"/>
          <w:sz w:val="24"/>
          <w:szCs w:val="24"/>
        </w:rPr>
        <w:t>23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 xml:space="preserve">febrero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>7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6D5E2A" w:rsidRDefault="006D5E2A" w:rsidP="00CD5AD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05A86" w:rsidRDefault="00A05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5ADA" w:rsidRPr="00182681" w:rsidRDefault="001C48B9" w:rsidP="00182681">
      <w:pPr>
        <w:spacing w:after="0" w:line="240" w:lineRule="auto"/>
        <w:jc w:val="right"/>
        <w:rPr>
          <w:rFonts w:eastAsia="Times New Roman" w:cs="Calibri"/>
          <w:color w:val="1F497D"/>
          <w:lang w:eastAsia="es-ES"/>
        </w:rPr>
      </w:pPr>
      <w:r>
        <w:rPr>
          <w:rFonts w:ascii="Times New Roman" w:hAnsi="Times New Roman"/>
          <w:sz w:val="24"/>
          <w:szCs w:val="24"/>
        </w:rPr>
        <w:t>………….,  ….. de …………….. de  2017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AA0AB1" w:rsidP="00CD5ADA">
      <w:pPr>
        <w:spacing w:line="360" w:lineRule="auto"/>
        <w:rPr>
          <w:rFonts w:ascii="Arial" w:hAnsi="Arial" w:cs="Arial"/>
          <w:b/>
          <w:sz w:val="24"/>
        </w:rPr>
      </w:pPr>
      <w:r w:rsidRPr="00AA0AB1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AEF" w:rsidRDefault="00B87AEF" w:rsidP="00C7016E">
      <w:pPr>
        <w:spacing w:after="0" w:line="240" w:lineRule="auto"/>
      </w:pPr>
      <w:r>
        <w:separator/>
      </w:r>
    </w:p>
  </w:endnote>
  <w:endnote w:type="continuationSeparator" w:id="1">
    <w:p w:rsidR="00B87AEF" w:rsidRDefault="00B87AEF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panose1 w:val="020B0606020202060204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AEF" w:rsidRDefault="00B87AEF" w:rsidP="00C7016E">
      <w:pPr>
        <w:spacing w:after="0" w:line="240" w:lineRule="auto"/>
      </w:pPr>
      <w:r>
        <w:separator/>
      </w:r>
    </w:p>
  </w:footnote>
  <w:footnote w:type="continuationSeparator" w:id="1">
    <w:p w:rsidR="00B87AEF" w:rsidRDefault="00B87AEF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829FC"/>
    <w:rsid w:val="00083069"/>
    <w:rsid w:val="000911A6"/>
    <w:rsid w:val="000C1AC9"/>
    <w:rsid w:val="000E188C"/>
    <w:rsid w:val="001230EF"/>
    <w:rsid w:val="00182681"/>
    <w:rsid w:val="001A4F4C"/>
    <w:rsid w:val="001C42D1"/>
    <w:rsid w:val="001C48B9"/>
    <w:rsid w:val="002B45ED"/>
    <w:rsid w:val="002C170B"/>
    <w:rsid w:val="002C5BCF"/>
    <w:rsid w:val="00330260"/>
    <w:rsid w:val="0033530F"/>
    <w:rsid w:val="003544BC"/>
    <w:rsid w:val="00396DD5"/>
    <w:rsid w:val="00397356"/>
    <w:rsid w:val="003A6EF3"/>
    <w:rsid w:val="003C503A"/>
    <w:rsid w:val="00452E98"/>
    <w:rsid w:val="004D035A"/>
    <w:rsid w:val="004E5A69"/>
    <w:rsid w:val="004F3378"/>
    <w:rsid w:val="00504FC5"/>
    <w:rsid w:val="00544A56"/>
    <w:rsid w:val="00565A51"/>
    <w:rsid w:val="00580540"/>
    <w:rsid w:val="005F0AC9"/>
    <w:rsid w:val="005F171C"/>
    <w:rsid w:val="00621699"/>
    <w:rsid w:val="00671101"/>
    <w:rsid w:val="006909A8"/>
    <w:rsid w:val="006D5E2A"/>
    <w:rsid w:val="006E7D63"/>
    <w:rsid w:val="006F70BC"/>
    <w:rsid w:val="0070650D"/>
    <w:rsid w:val="0072072D"/>
    <w:rsid w:val="0074193A"/>
    <w:rsid w:val="00793068"/>
    <w:rsid w:val="007B2904"/>
    <w:rsid w:val="007C516E"/>
    <w:rsid w:val="008040FB"/>
    <w:rsid w:val="00912E33"/>
    <w:rsid w:val="00917F6F"/>
    <w:rsid w:val="00937258"/>
    <w:rsid w:val="009C5DA7"/>
    <w:rsid w:val="009D3C87"/>
    <w:rsid w:val="00A05A86"/>
    <w:rsid w:val="00A16FFA"/>
    <w:rsid w:val="00A62EC7"/>
    <w:rsid w:val="00A91776"/>
    <w:rsid w:val="00AA0AB1"/>
    <w:rsid w:val="00AA395A"/>
    <w:rsid w:val="00AC1F44"/>
    <w:rsid w:val="00AF0011"/>
    <w:rsid w:val="00B2322D"/>
    <w:rsid w:val="00B41342"/>
    <w:rsid w:val="00B87AEF"/>
    <w:rsid w:val="00BC2D7F"/>
    <w:rsid w:val="00BD0D36"/>
    <w:rsid w:val="00BF5509"/>
    <w:rsid w:val="00BF5BEF"/>
    <w:rsid w:val="00C15DA2"/>
    <w:rsid w:val="00C23D13"/>
    <w:rsid w:val="00C7016E"/>
    <w:rsid w:val="00CA2D2E"/>
    <w:rsid w:val="00CB3B17"/>
    <w:rsid w:val="00CD5ADA"/>
    <w:rsid w:val="00CD6D4B"/>
    <w:rsid w:val="00D211C4"/>
    <w:rsid w:val="00D27E59"/>
    <w:rsid w:val="00D738C8"/>
    <w:rsid w:val="00D82CF7"/>
    <w:rsid w:val="00DB6FEA"/>
    <w:rsid w:val="00E563C1"/>
    <w:rsid w:val="00E74DB6"/>
    <w:rsid w:val="00E76901"/>
    <w:rsid w:val="00EA1F48"/>
    <w:rsid w:val="00F00F0D"/>
    <w:rsid w:val="00F16108"/>
    <w:rsid w:val="00FA361A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2016-12-12T13:15:00Z</cp:lastPrinted>
  <dcterms:created xsi:type="dcterms:W3CDTF">2017-02-17T18:02:00Z</dcterms:created>
  <dcterms:modified xsi:type="dcterms:W3CDTF">2017-02-17T18:02:00Z</dcterms:modified>
</cp:coreProperties>
</file>